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A2A3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0AB">
        <w:rPr>
          <w:rFonts w:ascii="Times New Roman" w:eastAsia="Times New Roman" w:hAnsi="Times New Roman" w:cs="Times New Roman"/>
          <w:b/>
          <w:bCs/>
          <w:sz w:val="28"/>
          <w:szCs w:val="28"/>
        </w:rPr>
        <w:t>The Lighter-Than-Air Society Banquet</w:t>
      </w:r>
    </w:p>
    <w:p w14:paraId="1F26EBE6" w14:textId="30812DAC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b/>
          <w:bCs/>
          <w:sz w:val="24"/>
          <w:szCs w:val="24"/>
        </w:rPr>
        <w:t>Saturday October 8, 2022</w:t>
      </w:r>
      <w:r w:rsidR="0051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060AB">
        <w:rPr>
          <w:rFonts w:ascii="Times New Roman" w:eastAsia="Times New Roman" w:hAnsi="Times New Roman" w:cs="Times New Roman"/>
          <w:b/>
          <w:bCs/>
          <w:sz w:val="24"/>
          <w:szCs w:val="24"/>
        </w:rPr>
        <w:t>5 p.m.</w:t>
      </w:r>
    </w:p>
    <w:p w14:paraId="33349A5E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b/>
          <w:bCs/>
          <w:sz w:val="24"/>
          <w:szCs w:val="24"/>
        </w:rPr>
        <w:t>MAPS Air Museum</w:t>
      </w:r>
    </w:p>
    <w:p w14:paraId="0412CA64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b/>
          <w:bCs/>
          <w:sz w:val="24"/>
          <w:szCs w:val="24"/>
        </w:rPr>
        <w:t>260 International Pkwy</w:t>
      </w:r>
    </w:p>
    <w:p w14:paraId="559E79F5" w14:textId="38A3CC8D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b/>
          <w:bCs/>
          <w:sz w:val="24"/>
          <w:szCs w:val="24"/>
        </w:rPr>
        <w:t>North Canton, OH 44720</w:t>
      </w:r>
    </w:p>
    <w:p w14:paraId="50360B5D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5ED67C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Dinner: $40.00 per person</w:t>
      </w:r>
    </w:p>
    <w:p w14:paraId="05573BE0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Menu choice (indicate number of meals):</w:t>
      </w:r>
    </w:p>
    <w:p w14:paraId="7EA0B845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___Chicken Marsala</w:t>
      </w:r>
    </w:p>
    <w:p w14:paraId="76CA1C3C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___Baked scrod</w:t>
      </w:r>
    </w:p>
    <w:p w14:paraId="42AA1CAA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___Vegetarian</w:t>
      </w:r>
    </w:p>
    <w:p w14:paraId="131A6AC5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7EC634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$______Total amount</w:t>
      </w:r>
    </w:p>
    <w:p w14:paraId="5586B366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9D294C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Name _____________________________</w:t>
      </w:r>
    </w:p>
    <w:p w14:paraId="474608E6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0AB">
        <w:rPr>
          <w:rFonts w:ascii="Times New Roman" w:eastAsia="Times New Roman" w:hAnsi="Times New Roman" w:cs="Times New Roman"/>
          <w:sz w:val="24"/>
          <w:szCs w:val="24"/>
        </w:rPr>
        <w:t>Address  _</w:t>
      </w:r>
      <w:proofErr w:type="gramEnd"/>
      <w:r w:rsidRPr="00F060A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64D0338C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City _______________________________</w:t>
      </w:r>
    </w:p>
    <w:p w14:paraId="22567374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State ______________________________</w:t>
      </w:r>
    </w:p>
    <w:p w14:paraId="6997EAB3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Zip ________________________________</w:t>
      </w:r>
    </w:p>
    <w:p w14:paraId="0413D2C3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Phone _____________________________</w:t>
      </w:r>
    </w:p>
    <w:p w14:paraId="07892E61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Email ______________________________</w:t>
      </w:r>
    </w:p>
    <w:p w14:paraId="34C4E0CF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F1270F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Make checks payable to The Lighter Than Air Society and mail to:</w:t>
      </w:r>
    </w:p>
    <w:p w14:paraId="61745DB0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3B10DD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spellStart"/>
      <w:r w:rsidRPr="00F060AB">
        <w:rPr>
          <w:rFonts w:ascii="Times New Roman" w:eastAsia="Times New Roman" w:hAnsi="Times New Roman" w:cs="Times New Roman"/>
          <w:sz w:val="24"/>
          <w:szCs w:val="24"/>
          <w:lang w:val="es-ES_tradnl"/>
        </w:rPr>
        <w:t>LTAS</w:t>
      </w:r>
      <w:proofErr w:type="spellEnd"/>
      <w:r w:rsidRPr="00F060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c/o</w:t>
      </w:r>
    </w:p>
    <w:p w14:paraId="1D02C5A7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060AB">
        <w:rPr>
          <w:rFonts w:ascii="Times New Roman" w:eastAsia="Times New Roman" w:hAnsi="Times New Roman" w:cs="Times New Roman"/>
          <w:sz w:val="24"/>
          <w:szCs w:val="24"/>
          <w:lang w:val="es-ES_tradnl"/>
        </w:rPr>
        <w:t>Alvaro Bellon</w:t>
      </w:r>
    </w:p>
    <w:p w14:paraId="0E656991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060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8440 </w:t>
      </w:r>
      <w:proofErr w:type="gramStart"/>
      <w:r w:rsidRPr="00F060AB">
        <w:rPr>
          <w:rFonts w:ascii="Times New Roman" w:eastAsia="Times New Roman" w:hAnsi="Times New Roman" w:cs="Times New Roman"/>
          <w:sz w:val="24"/>
          <w:szCs w:val="24"/>
          <w:lang w:val="es-ES_tradnl"/>
        </w:rPr>
        <w:t>Acadia</w:t>
      </w:r>
      <w:proofErr w:type="gramEnd"/>
      <w:r w:rsidRPr="00F060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Drive</w:t>
      </w:r>
    </w:p>
    <w:p w14:paraId="638FA79B" w14:textId="77777777" w:rsidR="00F060AB" w:rsidRPr="005123CA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spellStart"/>
      <w:r w:rsidRPr="005123CA">
        <w:rPr>
          <w:rFonts w:ascii="Times New Roman" w:eastAsia="Times New Roman" w:hAnsi="Times New Roman" w:cs="Times New Roman"/>
          <w:sz w:val="24"/>
          <w:szCs w:val="24"/>
          <w:lang w:val="es-ES_tradnl"/>
        </w:rPr>
        <w:t>Sagamore</w:t>
      </w:r>
      <w:proofErr w:type="spellEnd"/>
      <w:r w:rsidRPr="005123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123CA">
        <w:rPr>
          <w:rFonts w:ascii="Times New Roman" w:eastAsia="Times New Roman" w:hAnsi="Times New Roman" w:cs="Times New Roman"/>
          <w:sz w:val="24"/>
          <w:szCs w:val="24"/>
          <w:lang w:val="es-ES_tradnl"/>
        </w:rPr>
        <w:t>Hills</w:t>
      </w:r>
      <w:proofErr w:type="spellEnd"/>
      <w:r w:rsidRPr="005123CA">
        <w:rPr>
          <w:rFonts w:ascii="Times New Roman" w:eastAsia="Times New Roman" w:hAnsi="Times New Roman" w:cs="Times New Roman"/>
          <w:sz w:val="24"/>
          <w:szCs w:val="24"/>
          <w:lang w:val="es-ES_tradnl"/>
        </w:rPr>
        <w:t>, OH 44067-3218</w:t>
      </w:r>
    </w:p>
    <w:p w14:paraId="191DCD89" w14:textId="77777777" w:rsidR="00F060AB" w:rsidRPr="005123CA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123CA">
        <w:rPr>
          <w:rFonts w:ascii="Times New Roman" w:eastAsia="Times New Roman" w:hAnsi="Times New Roman" w:cs="Times New Roman"/>
          <w:sz w:val="24"/>
          <w:szCs w:val="24"/>
          <w:lang w:val="es-ES_tradnl"/>
        </w:rPr>
        <w:t> </w:t>
      </w:r>
    </w:p>
    <w:p w14:paraId="2762CDA6" w14:textId="760EAF95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Or register and pay online via PayPal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(credit cards accepted)</w:t>
      </w:r>
      <w:r w:rsidRPr="00F060AB">
        <w:rPr>
          <w:rFonts w:ascii="Times New Roman" w:eastAsia="Times New Roman" w:hAnsi="Times New Roman" w:cs="Times New Roman"/>
          <w:sz w:val="24"/>
          <w:szCs w:val="24"/>
        </w:rPr>
        <w:t xml:space="preserve"> at www.blimpinfo.com</w:t>
      </w:r>
    </w:p>
    <w:p w14:paraId="14781AB8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A5CE46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Please RSVP by Oct. 1</w:t>
      </w:r>
    </w:p>
    <w:p w14:paraId="19E72D92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CC0138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Bringing items for show-and-tell? Please let us know what you’re bringing and what amount of display space you’ll need.</w:t>
      </w:r>
    </w:p>
    <w:p w14:paraId="3157B09D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1F46C3" w14:textId="77777777" w:rsidR="00F060AB" w:rsidRPr="00F060AB" w:rsidRDefault="00F060AB" w:rsidP="00F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0AB">
        <w:rPr>
          <w:rFonts w:ascii="Times New Roman" w:eastAsia="Times New Roman" w:hAnsi="Times New Roman" w:cs="Times New Roman"/>
          <w:sz w:val="24"/>
          <w:szCs w:val="24"/>
        </w:rPr>
        <w:t>Questions? Call David Wertz at 330-730-9926</w:t>
      </w:r>
    </w:p>
    <w:p w14:paraId="45458428" w14:textId="77777777" w:rsidR="008A3652" w:rsidRDefault="008A3652"/>
    <w:sectPr w:rsidR="008A3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AB"/>
    <w:rsid w:val="000004BC"/>
    <w:rsid w:val="005123CA"/>
    <w:rsid w:val="00756FED"/>
    <w:rsid w:val="007A76C4"/>
    <w:rsid w:val="008A3652"/>
    <w:rsid w:val="00F060AB"/>
    <w:rsid w:val="00F7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4E81"/>
  <w15:chartTrackingRefBased/>
  <w15:docId w15:val="{0490799A-5057-44BB-BA4E-29C24A56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ydpf18d32d1yiv1824556400xxydp6bf3db75msonormal">
    <w:name w:val="x_ydpf18d32d1yiv1824556400x_x_ydp6bf3db75msonormal"/>
    <w:basedOn w:val="Normal"/>
    <w:rsid w:val="00F0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Bellon</dc:creator>
  <cp:keywords/>
  <dc:description/>
  <cp:lastModifiedBy>Alvaro Bellon</cp:lastModifiedBy>
  <cp:revision>2</cp:revision>
  <dcterms:created xsi:type="dcterms:W3CDTF">2022-09-03T15:43:00Z</dcterms:created>
  <dcterms:modified xsi:type="dcterms:W3CDTF">2022-09-03T15:43:00Z</dcterms:modified>
</cp:coreProperties>
</file>